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E2" w:rsidRPr="00AF4252" w:rsidRDefault="000A1D4B" w:rsidP="000A1D4B">
      <w:pPr>
        <w:rPr>
          <w:b/>
        </w:rPr>
      </w:pPr>
      <w:r w:rsidRPr="00AF4252">
        <w:rPr>
          <w:b/>
        </w:rPr>
        <w:t>Deutsch 1a</w:t>
      </w:r>
      <w:r w:rsidRPr="00AF4252">
        <w:rPr>
          <w:b/>
        </w:rPr>
        <w:tab/>
      </w:r>
      <w:r w:rsidRPr="00AF4252">
        <w:rPr>
          <w:b/>
        </w:rPr>
        <w:tab/>
      </w:r>
      <w:r w:rsidRPr="00AF4252">
        <w:rPr>
          <w:b/>
        </w:rPr>
        <w:tab/>
      </w:r>
      <w:r w:rsidRPr="00AF4252">
        <w:rPr>
          <w:b/>
        </w:rPr>
        <w:tab/>
      </w:r>
      <w:r w:rsidRPr="00AF4252">
        <w:rPr>
          <w:b/>
        </w:rPr>
        <w:tab/>
      </w:r>
      <w:proofErr w:type="spellStart"/>
      <w:r w:rsidRPr="00AF4252">
        <w:rPr>
          <w:b/>
        </w:rPr>
        <w:t>Ich</w:t>
      </w:r>
      <w:proofErr w:type="spellEnd"/>
      <w:r w:rsidRPr="00AF4252">
        <w:rPr>
          <w:b/>
        </w:rPr>
        <w:t xml:space="preserve"> mag… POSTER</w:t>
      </w:r>
      <w:r w:rsidRPr="00AF4252">
        <w:rPr>
          <w:b/>
        </w:rPr>
        <w:tab/>
      </w:r>
      <w:r w:rsidRPr="00AF4252">
        <w:rPr>
          <w:b/>
        </w:rPr>
        <w:tab/>
      </w:r>
      <w:r w:rsidRPr="00AF4252">
        <w:rPr>
          <w:b/>
        </w:rPr>
        <w:tab/>
        <w:t>Name_________________</w:t>
      </w:r>
    </w:p>
    <w:p w:rsidR="000A1D4B" w:rsidRDefault="00496D1F" w:rsidP="000A1D4B">
      <w:proofErr w:type="spellStart"/>
      <w:r w:rsidRPr="00AF4252">
        <w:rPr>
          <w:b/>
        </w:rPr>
        <w:t>Aufgabe</w:t>
      </w:r>
      <w:proofErr w:type="spellEnd"/>
      <w:r w:rsidRPr="00AF4252">
        <w:rPr>
          <w:b/>
        </w:rPr>
        <w:t xml:space="preserve"> (Task):</w:t>
      </w:r>
      <w:r>
        <w:t xml:space="preserve">  Students will be creating a poster that illustrates their likes and dislikes. Use the notes and examples below that illustrate different ways expressing likes/dislikes. You must include both types on your project. In addition, you must create visuals that accompany your sentences.</w:t>
      </w:r>
    </w:p>
    <w:p w:rsidR="00765CF0" w:rsidRPr="00496D1F" w:rsidRDefault="00496D1F" w:rsidP="000A1D4B">
      <w:pPr>
        <w:rPr>
          <w:b/>
          <w:u w:val="single"/>
        </w:rPr>
      </w:pPr>
      <w:r w:rsidRPr="00496D1F">
        <w:rPr>
          <w:b/>
          <w:u w:val="single"/>
        </w:rPr>
        <w:t>Expressing likes and dislikes: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65CF0" w:rsidTr="00765CF0">
        <w:tc>
          <w:tcPr>
            <w:tcW w:w="2697" w:type="dxa"/>
          </w:tcPr>
          <w:p w:rsidR="00765CF0" w:rsidRPr="00846EA1" w:rsidRDefault="00765CF0" w:rsidP="000A1D4B">
            <w:pPr>
              <w:rPr>
                <w:b/>
                <w:sz w:val="24"/>
                <w:szCs w:val="24"/>
              </w:rPr>
            </w:pPr>
            <w:proofErr w:type="spellStart"/>
            <w:r w:rsidRPr="00846EA1">
              <w:rPr>
                <w:b/>
                <w:sz w:val="24"/>
                <w:szCs w:val="24"/>
              </w:rPr>
              <w:t>Ich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 mag __________.</w:t>
            </w:r>
          </w:p>
        </w:tc>
        <w:tc>
          <w:tcPr>
            <w:tcW w:w="2697" w:type="dxa"/>
          </w:tcPr>
          <w:p w:rsidR="00765CF0" w:rsidRPr="00846EA1" w:rsidRDefault="00765CF0" w:rsidP="000A1D4B">
            <w:pPr>
              <w:rPr>
                <w:b/>
                <w:sz w:val="24"/>
                <w:szCs w:val="24"/>
              </w:rPr>
            </w:pPr>
            <w:proofErr w:type="spellStart"/>
            <w:r w:rsidRPr="00846EA1">
              <w:rPr>
                <w:b/>
                <w:sz w:val="24"/>
                <w:szCs w:val="24"/>
              </w:rPr>
              <w:t>Ich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 mag </w:t>
            </w:r>
            <w:r w:rsidRPr="00846EA1">
              <w:rPr>
                <w:b/>
                <w:sz w:val="24"/>
                <w:szCs w:val="24"/>
              </w:rPr>
              <w:t>__________</w:t>
            </w:r>
            <w:r w:rsidRPr="00846E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sz w:val="24"/>
                <w:szCs w:val="24"/>
              </w:rPr>
              <w:t>nicht</w:t>
            </w:r>
            <w:proofErr w:type="spellEnd"/>
            <w:r w:rsidRPr="00846EA1">
              <w:rPr>
                <w:b/>
                <w:sz w:val="24"/>
                <w:szCs w:val="24"/>
              </w:rPr>
              <w:t>.</w:t>
            </w:r>
          </w:p>
          <w:p w:rsidR="00765CF0" w:rsidRPr="00846EA1" w:rsidRDefault="00765CF0" w:rsidP="000A1D4B">
            <w:pPr>
              <w:rPr>
                <w:b/>
                <w:sz w:val="24"/>
                <w:szCs w:val="24"/>
              </w:rPr>
            </w:pPr>
            <w:proofErr w:type="spellStart"/>
            <w:r w:rsidRPr="00846EA1">
              <w:rPr>
                <w:b/>
                <w:sz w:val="24"/>
                <w:szCs w:val="24"/>
              </w:rPr>
              <w:t>Ich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 mag </w:t>
            </w:r>
            <w:proofErr w:type="spellStart"/>
            <w:proofErr w:type="gramStart"/>
            <w:r w:rsidRPr="00846EA1">
              <w:rPr>
                <w:b/>
                <w:sz w:val="24"/>
                <w:szCs w:val="24"/>
              </w:rPr>
              <w:t>kein</w:t>
            </w:r>
            <w:proofErr w:type="spellEnd"/>
            <w:r w:rsidRPr="00846EA1">
              <w:rPr>
                <w:b/>
                <w:sz w:val="24"/>
                <w:szCs w:val="24"/>
              </w:rPr>
              <w:t>(</w:t>
            </w:r>
            <w:proofErr w:type="gramEnd"/>
            <w:r w:rsidRPr="00846EA1">
              <w:rPr>
                <w:b/>
                <w:sz w:val="24"/>
                <w:szCs w:val="24"/>
              </w:rPr>
              <w:t>e/</w:t>
            </w:r>
            <w:proofErr w:type="spellStart"/>
            <w:r w:rsidRPr="00846EA1">
              <w:rPr>
                <w:b/>
                <w:sz w:val="24"/>
                <w:szCs w:val="24"/>
              </w:rPr>
              <w:t>en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) </w:t>
            </w:r>
            <w:r w:rsidRPr="00846EA1">
              <w:rPr>
                <w:b/>
                <w:sz w:val="24"/>
                <w:szCs w:val="24"/>
              </w:rPr>
              <w:t>__________.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b/>
                <w:sz w:val="24"/>
                <w:szCs w:val="24"/>
              </w:rPr>
            </w:pPr>
            <w:proofErr w:type="spellStart"/>
            <w:r w:rsidRPr="00846EA1">
              <w:rPr>
                <w:b/>
                <w:sz w:val="24"/>
                <w:szCs w:val="24"/>
              </w:rPr>
              <w:t>Ich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 </w:t>
            </w:r>
            <w:r w:rsidRPr="00846EA1">
              <w:rPr>
                <w:b/>
                <w:sz w:val="24"/>
                <w:szCs w:val="24"/>
              </w:rPr>
              <w:t>__________</w:t>
            </w:r>
            <w:r w:rsidRPr="00846EA1">
              <w:rPr>
                <w:b/>
                <w:sz w:val="24"/>
                <w:szCs w:val="24"/>
              </w:rPr>
              <w:t xml:space="preserve"> (conjugated verb) </w:t>
            </w:r>
            <w:proofErr w:type="spellStart"/>
            <w:r w:rsidRPr="00846EA1">
              <w:rPr>
                <w:b/>
                <w:sz w:val="24"/>
                <w:szCs w:val="24"/>
              </w:rPr>
              <w:t>gern</w:t>
            </w:r>
            <w:proofErr w:type="spellEnd"/>
            <w:r w:rsidRPr="00846EA1">
              <w:rPr>
                <w:b/>
                <w:sz w:val="24"/>
                <w:szCs w:val="24"/>
              </w:rPr>
              <w:t>__________</w:t>
            </w:r>
            <w:r w:rsidRPr="00846EA1">
              <w:rPr>
                <w:b/>
                <w:sz w:val="24"/>
                <w:szCs w:val="24"/>
              </w:rPr>
              <w:t xml:space="preserve"> (rest of sentence).</w:t>
            </w:r>
          </w:p>
        </w:tc>
        <w:tc>
          <w:tcPr>
            <w:tcW w:w="2698" w:type="dxa"/>
          </w:tcPr>
          <w:p w:rsidR="00765CF0" w:rsidRPr="00846EA1" w:rsidRDefault="00765CF0" w:rsidP="00765CF0">
            <w:pPr>
              <w:rPr>
                <w:b/>
                <w:sz w:val="24"/>
                <w:szCs w:val="24"/>
              </w:rPr>
            </w:pPr>
            <w:proofErr w:type="spellStart"/>
            <w:r w:rsidRPr="00846EA1">
              <w:rPr>
                <w:b/>
                <w:sz w:val="24"/>
                <w:szCs w:val="24"/>
              </w:rPr>
              <w:t>Ich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 </w:t>
            </w:r>
            <w:r w:rsidRPr="00846EA1">
              <w:rPr>
                <w:b/>
                <w:sz w:val="24"/>
                <w:szCs w:val="24"/>
              </w:rPr>
              <w:t>__________</w:t>
            </w:r>
            <w:r w:rsidRPr="00846EA1">
              <w:rPr>
                <w:b/>
                <w:sz w:val="24"/>
                <w:szCs w:val="24"/>
              </w:rPr>
              <w:t xml:space="preserve"> (conjugated verb) </w:t>
            </w:r>
            <w:proofErr w:type="spellStart"/>
            <w:r w:rsidRPr="00846EA1">
              <w:rPr>
                <w:b/>
                <w:sz w:val="24"/>
                <w:szCs w:val="24"/>
              </w:rPr>
              <w:t>nicht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sz w:val="24"/>
                <w:szCs w:val="24"/>
              </w:rPr>
              <w:t>gern</w:t>
            </w:r>
            <w:proofErr w:type="spellEnd"/>
            <w:r w:rsidRPr="00846EA1">
              <w:rPr>
                <w:b/>
                <w:sz w:val="24"/>
                <w:szCs w:val="24"/>
              </w:rPr>
              <w:t xml:space="preserve"> </w:t>
            </w:r>
            <w:r w:rsidRPr="00846EA1">
              <w:rPr>
                <w:b/>
                <w:sz w:val="24"/>
                <w:szCs w:val="24"/>
              </w:rPr>
              <w:t>__________</w:t>
            </w:r>
            <w:r w:rsidRPr="00846EA1">
              <w:rPr>
                <w:b/>
                <w:sz w:val="24"/>
                <w:szCs w:val="24"/>
              </w:rPr>
              <w:t xml:space="preserve"> (rest of sentence).</w:t>
            </w:r>
          </w:p>
        </w:tc>
      </w:tr>
      <w:tr w:rsidR="00765CF0" w:rsidTr="00765CF0"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mag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Deutschklassee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mag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Mathematik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nicht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i/>
                <w:sz w:val="24"/>
                <w:szCs w:val="24"/>
              </w:rPr>
              <w:t>spiele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Fußball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i/>
                <w:sz w:val="24"/>
                <w:szCs w:val="24"/>
              </w:rPr>
              <w:t>lerne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nicht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Spanisch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</w:tr>
      <w:tr w:rsidR="00765CF0" w:rsidTr="00765CF0"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mag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tanzen</w:t>
            </w:r>
            <w:proofErr w:type="spellEnd"/>
            <w:r w:rsidRPr="00846EA1">
              <w:rPr>
                <w:sz w:val="24"/>
                <w:szCs w:val="24"/>
              </w:rPr>
              <w:t xml:space="preserve"> und </w:t>
            </w:r>
            <w:proofErr w:type="spellStart"/>
            <w:r w:rsidRPr="00846EA1">
              <w:rPr>
                <w:sz w:val="24"/>
                <w:szCs w:val="24"/>
              </w:rPr>
              <w:t>singen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mag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keine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Katzen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lese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Krimi-Bücher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i/>
                <w:sz w:val="24"/>
                <w:szCs w:val="24"/>
              </w:rPr>
              <w:t>gehe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nicht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zu</w:t>
            </w:r>
            <w:proofErr w:type="spellEnd"/>
            <w:r w:rsidRPr="00846EA1">
              <w:rPr>
                <w:sz w:val="24"/>
                <w:szCs w:val="24"/>
              </w:rPr>
              <w:t xml:space="preserve"> McDonald’s.</w:t>
            </w:r>
          </w:p>
        </w:tc>
      </w:tr>
      <w:tr w:rsidR="00765CF0" w:rsidTr="00765CF0"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mag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meinen</w:t>
            </w:r>
            <w:proofErr w:type="spellEnd"/>
            <w:r w:rsidRPr="00846EA1">
              <w:rPr>
                <w:sz w:val="24"/>
                <w:szCs w:val="24"/>
              </w:rPr>
              <w:t xml:space="preserve"> Hund.</w:t>
            </w:r>
          </w:p>
        </w:tc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 xml:space="preserve">mag </w:t>
            </w:r>
            <w:r w:rsidRPr="00846EA1">
              <w:rPr>
                <w:sz w:val="24"/>
                <w:szCs w:val="24"/>
              </w:rPr>
              <w:t xml:space="preserve">Schwarz </w:t>
            </w:r>
            <w:proofErr w:type="spellStart"/>
            <w:r w:rsidRPr="00846EA1">
              <w:rPr>
                <w:sz w:val="24"/>
                <w:szCs w:val="24"/>
              </w:rPr>
              <w:t>nicht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i/>
                <w:sz w:val="24"/>
                <w:szCs w:val="24"/>
              </w:rPr>
              <w:t>gehe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shoppen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i/>
                <w:sz w:val="24"/>
                <w:szCs w:val="24"/>
              </w:rPr>
              <w:t>putze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nicht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</w:tr>
      <w:tr w:rsidR="00765CF0" w:rsidTr="00765CF0"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mag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schwimmen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gehen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r w:rsidRPr="00846EA1">
              <w:rPr>
                <w:b/>
                <w:i/>
                <w:sz w:val="24"/>
                <w:szCs w:val="24"/>
              </w:rPr>
              <w:t>mag</w:t>
            </w:r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Schach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spielen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nicht</w:t>
            </w:r>
            <w:proofErr w:type="spellEnd"/>
            <w:r w:rsidRPr="00846EA1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i/>
                <w:sz w:val="24"/>
                <w:szCs w:val="24"/>
              </w:rPr>
              <w:t>lerne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 xml:space="preserve"> Deutsch.</w:t>
            </w:r>
          </w:p>
        </w:tc>
        <w:tc>
          <w:tcPr>
            <w:tcW w:w="2698" w:type="dxa"/>
          </w:tcPr>
          <w:p w:rsidR="00765CF0" w:rsidRPr="00846EA1" w:rsidRDefault="00765CF0" w:rsidP="000A1D4B">
            <w:pPr>
              <w:rPr>
                <w:sz w:val="24"/>
                <w:szCs w:val="24"/>
              </w:rPr>
            </w:pPr>
            <w:proofErr w:type="spellStart"/>
            <w:r w:rsidRPr="00846EA1">
              <w:rPr>
                <w:sz w:val="24"/>
                <w:szCs w:val="24"/>
              </w:rPr>
              <w:t>Ich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b/>
                <w:i/>
                <w:sz w:val="24"/>
                <w:szCs w:val="24"/>
              </w:rPr>
              <w:t>arbeite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nicht</w:t>
            </w:r>
            <w:proofErr w:type="spellEnd"/>
            <w:r w:rsidRPr="00846EA1">
              <w:rPr>
                <w:sz w:val="24"/>
                <w:szCs w:val="24"/>
              </w:rPr>
              <w:t xml:space="preserve"> </w:t>
            </w:r>
            <w:proofErr w:type="spellStart"/>
            <w:r w:rsidRPr="00846EA1">
              <w:rPr>
                <w:sz w:val="24"/>
                <w:szCs w:val="24"/>
              </w:rPr>
              <w:t>gern</w:t>
            </w:r>
            <w:proofErr w:type="spellEnd"/>
            <w:r w:rsidRPr="00846EA1">
              <w:rPr>
                <w:sz w:val="24"/>
                <w:szCs w:val="24"/>
              </w:rPr>
              <w:t xml:space="preserve"> am Auto.</w:t>
            </w:r>
          </w:p>
        </w:tc>
      </w:tr>
    </w:tbl>
    <w:p w:rsidR="00496D1F" w:rsidRPr="00496D1F" w:rsidRDefault="006E20C3" w:rsidP="000A1D4B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BC004" wp14:editId="3C42036A">
                <wp:simplePos x="0" y="0"/>
                <wp:positionH relativeFrom="column">
                  <wp:posOffset>3999865</wp:posOffset>
                </wp:positionH>
                <wp:positionV relativeFrom="paragraph">
                  <wp:posOffset>135255</wp:posOffset>
                </wp:positionV>
                <wp:extent cx="2310765" cy="11239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C3" w:rsidRPr="006E20C3" w:rsidRDefault="00AF42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↑ </w:t>
                            </w:r>
                            <w:r w:rsidR="006E20C3" w:rsidRPr="006E20C3">
                              <w:rPr>
                                <w:b/>
                              </w:rPr>
                              <w:t>Tip:  Use these modifiers before “</w:t>
                            </w:r>
                            <w:proofErr w:type="spellStart"/>
                            <w:r w:rsidR="006E20C3" w:rsidRPr="006E20C3">
                              <w:rPr>
                                <w:b/>
                              </w:rPr>
                              <w:t>gern</w:t>
                            </w:r>
                            <w:proofErr w:type="spellEnd"/>
                            <w:r w:rsidR="006E20C3" w:rsidRPr="006E20C3">
                              <w:rPr>
                                <w:b/>
                              </w:rPr>
                              <w:t>” to add emphasis:</w:t>
                            </w:r>
                          </w:p>
                          <w:p w:rsidR="006E20C3" w:rsidRDefault="006E20C3" w:rsidP="006E2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sehr</w:t>
                            </w:r>
                            <w:proofErr w:type="spellEnd"/>
                            <w:r>
                              <w:t xml:space="preserve"> = very</w:t>
                            </w:r>
                          </w:p>
                          <w:p w:rsidR="006E20C3" w:rsidRDefault="006E20C3" w:rsidP="006E2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bißchen</w:t>
                            </w:r>
                            <w:proofErr w:type="spellEnd"/>
                            <w:r>
                              <w:t xml:space="preserve"> = little</w:t>
                            </w:r>
                          </w:p>
                          <w:p w:rsidR="006E20C3" w:rsidRDefault="006E20C3" w:rsidP="006E2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überhaupt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= not at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BC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5pt;margin-top:10.65pt;width:181.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GUJg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">
                <v:textbox>
                  <w:txbxContent>
                    <w:p w:rsidR="006E20C3" w:rsidRPr="006E20C3" w:rsidRDefault="00AF42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↑ </w:t>
                      </w:r>
                      <w:r w:rsidR="006E20C3" w:rsidRPr="006E20C3">
                        <w:rPr>
                          <w:b/>
                        </w:rPr>
                        <w:t>Tip:  Use these modifiers before “</w:t>
                      </w:r>
                      <w:proofErr w:type="spellStart"/>
                      <w:r w:rsidR="006E20C3" w:rsidRPr="006E20C3">
                        <w:rPr>
                          <w:b/>
                        </w:rPr>
                        <w:t>gern</w:t>
                      </w:r>
                      <w:proofErr w:type="spellEnd"/>
                      <w:r w:rsidR="006E20C3" w:rsidRPr="006E20C3">
                        <w:rPr>
                          <w:b/>
                        </w:rPr>
                        <w:t>” to add emphasis:</w:t>
                      </w:r>
                    </w:p>
                    <w:p w:rsidR="006E20C3" w:rsidRDefault="006E20C3" w:rsidP="006E20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sehr</w:t>
                      </w:r>
                      <w:proofErr w:type="spellEnd"/>
                      <w:r>
                        <w:t xml:space="preserve"> = very</w:t>
                      </w:r>
                    </w:p>
                    <w:p w:rsidR="006E20C3" w:rsidRDefault="006E20C3" w:rsidP="006E20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bißchen</w:t>
                      </w:r>
                      <w:proofErr w:type="spellEnd"/>
                      <w:r>
                        <w:t xml:space="preserve"> = little</w:t>
                      </w:r>
                    </w:p>
                    <w:p w:rsidR="006E20C3" w:rsidRDefault="006E20C3" w:rsidP="006E20C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überhaupt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= not at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D1F" w:rsidRDefault="00B612DE" w:rsidP="000A1D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8C1C3" wp14:editId="08DE445D">
                <wp:simplePos x="0" y="0"/>
                <wp:positionH relativeFrom="column">
                  <wp:posOffset>847090</wp:posOffset>
                </wp:positionH>
                <wp:positionV relativeFrom="paragraph">
                  <wp:posOffset>5080</wp:posOffset>
                </wp:positionV>
                <wp:extent cx="1720215" cy="866775"/>
                <wp:effectExtent l="0" t="0" r="1333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DE" w:rsidRPr="00B612DE" w:rsidRDefault="00B612DE" w:rsidP="00B61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12DE">
                              <w:rPr>
                                <w:b/>
                              </w:rPr>
                              <w:t>When is this due?</w:t>
                            </w:r>
                          </w:p>
                          <w:p w:rsidR="00B612DE" w:rsidRDefault="00B612DE" w:rsidP="00B612DE">
                            <w:pPr>
                              <w:jc w:val="center"/>
                            </w:pPr>
                            <w:r>
                              <w:t>Next class! Have it ready at the START of class!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C1C3" id="_x0000_s1027" type="#_x0000_t202" style="position:absolute;margin-left:66.7pt;margin-top:.4pt;width:135.4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">
                <v:textbox>
                  <w:txbxContent>
                    <w:p w:rsidR="00B612DE" w:rsidRPr="00B612DE" w:rsidRDefault="00B612DE" w:rsidP="00B612DE">
                      <w:pPr>
                        <w:jc w:val="center"/>
                        <w:rPr>
                          <w:b/>
                        </w:rPr>
                      </w:pPr>
                      <w:r w:rsidRPr="00B612DE">
                        <w:rPr>
                          <w:b/>
                        </w:rPr>
                        <w:t>When is this due?</w:t>
                      </w:r>
                    </w:p>
                    <w:p w:rsidR="00B612DE" w:rsidRDefault="00B612DE" w:rsidP="00B612DE">
                      <w:pPr>
                        <w:jc w:val="center"/>
                      </w:pPr>
                      <w:r>
                        <w:t>Next class! Have it ready at the START of class!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252" w:rsidRDefault="00AF4252" w:rsidP="000A1D4B"/>
    <w:p w:rsidR="00AF4252" w:rsidRDefault="00AF4252" w:rsidP="000A1D4B">
      <w:bookmarkStart w:id="0" w:name="_GoBack"/>
      <w:bookmarkEnd w:id="0"/>
    </w:p>
    <w:p w:rsidR="00AF4252" w:rsidRDefault="00AF4252" w:rsidP="000A1D4B"/>
    <w:p w:rsidR="00AF4252" w:rsidRDefault="00AF4252" w:rsidP="000A1D4B">
      <w:proofErr w:type="spellStart"/>
      <w:r w:rsidRPr="00AF4252">
        <w:rPr>
          <w:b/>
        </w:rPr>
        <w:t>Rubrik</w:t>
      </w:r>
      <w:proofErr w:type="spellEnd"/>
      <w:r w:rsidRPr="00AF4252">
        <w:rPr>
          <w:b/>
        </w:rPr>
        <w:t xml:space="preserve"> (Rubric):</w:t>
      </w:r>
      <w:r>
        <w:t xml:space="preserve">  Use the following rubric to make sure you have included the necessary components to earn a good grade on this project.</w:t>
      </w:r>
    </w:p>
    <w:p w:rsidR="00AF4252" w:rsidRDefault="00AF4252" w:rsidP="000A1D4B">
      <w:r>
        <w:t>_____/5</w:t>
      </w:r>
      <w:r>
        <w:tab/>
        <w:t>1. Student writes 5 sentences expressing likes using “</w:t>
      </w:r>
      <w:proofErr w:type="spellStart"/>
      <w:r>
        <w:t>Ich</w:t>
      </w:r>
      <w:proofErr w:type="spellEnd"/>
      <w:r>
        <w:t xml:space="preserve"> mag”.</w:t>
      </w:r>
    </w:p>
    <w:p w:rsidR="00AF4252" w:rsidRDefault="00AF4252" w:rsidP="000A1D4B">
      <w:r>
        <w:t>_____/5</w:t>
      </w:r>
      <w:r>
        <w:tab/>
        <w:t>2. Student writes 5 sentences expressing dislikes using “</w:t>
      </w:r>
      <w:proofErr w:type="spellStart"/>
      <w:r>
        <w:t>Ich</w:t>
      </w:r>
      <w:proofErr w:type="spellEnd"/>
      <w:r>
        <w:t xml:space="preserve"> mag” + correct usage of </w:t>
      </w:r>
      <w:proofErr w:type="spellStart"/>
      <w:r>
        <w:t>nicht</w:t>
      </w:r>
      <w:proofErr w:type="spellEnd"/>
      <w:r>
        <w:t>/</w:t>
      </w:r>
      <w:proofErr w:type="spellStart"/>
      <w:proofErr w:type="gramStart"/>
      <w:r>
        <w:t>kein</w:t>
      </w:r>
      <w:proofErr w:type="spellEnd"/>
      <w:r>
        <w:t>(</w:t>
      </w:r>
      <w:proofErr w:type="gramEnd"/>
      <w:r>
        <w:t>e/</w:t>
      </w:r>
      <w:proofErr w:type="spellStart"/>
      <w:r>
        <w:t>en</w:t>
      </w:r>
      <w:proofErr w:type="spellEnd"/>
      <w:r>
        <w:t>).</w:t>
      </w:r>
    </w:p>
    <w:p w:rsidR="00AF4252" w:rsidRDefault="00AF4252" w:rsidP="000A1D4B">
      <w:r>
        <w:t>_____/5</w:t>
      </w:r>
      <w:r>
        <w:tab/>
        <w:t>3. Student writes 5 sentences expressing likes using “</w:t>
      </w:r>
      <w:proofErr w:type="spellStart"/>
      <w:r>
        <w:t>gern</w:t>
      </w:r>
      <w:proofErr w:type="spellEnd"/>
      <w:r>
        <w:t>”.</w:t>
      </w:r>
    </w:p>
    <w:p w:rsidR="00AF4252" w:rsidRDefault="00AF4252" w:rsidP="000A1D4B">
      <w:r>
        <w:t>_____/5</w:t>
      </w:r>
      <w:r>
        <w:tab/>
        <w:t>4. Student writes 5</w:t>
      </w:r>
      <w:r w:rsidR="00B612DE">
        <w:t xml:space="preserve"> </w:t>
      </w:r>
      <w:r>
        <w:t>sentences expressing dislikes using “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”.</w:t>
      </w:r>
    </w:p>
    <w:p w:rsidR="00AF4252" w:rsidRDefault="00AF4252" w:rsidP="000A1D4B">
      <w:r>
        <w:t>_____/50</w:t>
      </w:r>
      <w:r>
        <w:tab/>
        <w:t xml:space="preserve">5. Sentences are grammatically correct (use </w:t>
      </w:r>
      <w:r w:rsidR="00B612DE">
        <w:t xml:space="preserve">class </w:t>
      </w:r>
      <w:r>
        <w:t>notes</w:t>
      </w:r>
      <w:r w:rsidR="00B612DE">
        <w:t xml:space="preserve">, chart above and </w:t>
      </w:r>
      <w:proofErr w:type="spellStart"/>
      <w:r w:rsidR="00B612DE">
        <w:t>quizlet</w:t>
      </w:r>
      <w:proofErr w:type="spellEnd"/>
      <w:r>
        <w:t xml:space="preserve"> for help) and all vocabulary is spelled correctly. Sentences are typed or hand-written neatly in dark pen or marker.</w:t>
      </w:r>
    </w:p>
    <w:p w:rsidR="00AF4252" w:rsidRDefault="00AF4252" w:rsidP="000A1D4B">
      <w:r>
        <w:t>_____/30</w:t>
      </w:r>
      <w:r>
        <w:tab/>
        <w:t xml:space="preserve">6. Poster is illustrated with visuals/pictures/symbols of likes and dislikes. Poster must be in color. You may create the poster on a computer or draw your own pictures. At least 10 of your likes and dislikes must be represented with some sort of a visual, but you may illustrate all of them if you would like. Your end product will demonstrate that you put forth thought and effort. </w:t>
      </w:r>
    </w:p>
    <w:p w:rsidR="00846EA1" w:rsidRDefault="00AF4252" w:rsidP="000A1D4B">
      <w:pPr>
        <w:rPr>
          <w:i/>
        </w:rPr>
      </w:pPr>
      <w:r w:rsidRPr="00846EA1">
        <w:rPr>
          <w:i/>
        </w:rPr>
        <w:t>*</w:t>
      </w:r>
      <w:r w:rsidR="00846EA1">
        <w:rPr>
          <w:i/>
        </w:rPr>
        <w:t xml:space="preserve">NOTE:  </w:t>
      </w:r>
      <w:r w:rsidRPr="00846EA1">
        <w:rPr>
          <w:i/>
        </w:rPr>
        <w:t>Please don’t</w:t>
      </w:r>
      <w:r w:rsidR="00846EA1" w:rsidRPr="00846EA1">
        <w:rPr>
          <w:i/>
        </w:rPr>
        <w:t xml:space="preserve"> get stuck</w:t>
      </w:r>
      <w:r w:rsidRPr="00846EA1">
        <w:rPr>
          <w:i/>
        </w:rPr>
        <w:t xml:space="preserve"> </w:t>
      </w:r>
      <w:r w:rsidR="00846EA1" w:rsidRPr="00846EA1">
        <w:rPr>
          <w:i/>
        </w:rPr>
        <w:t xml:space="preserve">and think you don’t have </w:t>
      </w:r>
      <w:r w:rsidRPr="00846EA1">
        <w:rPr>
          <w:i/>
        </w:rPr>
        <w:t>enough likes or dislikes</w:t>
      </w:r>
      <w:r w:rsidR="00846EA1">
        <w:rPr>
          <w:i/>
        </w:rPr>
        <w:t xml:space="preserve"> to complete this project</w:t>
      </w:r>
      <w:r w:rsidRPr="00846EA1">
        <w:rPr>
          <w:i/>
        </w:rPr>
        <w:t xml:space="preserve">. I am </w:t>
      </w:r>
      <w:r w:rsidR="00846EA1" w:rsidRPr="00846EA1">
        <w:rPr>
          <w:i/>
        </w:rPr>
        <w:t xml:space="preserve">not picky on what you choose. Use your notes and these categories to help you think of ideas. Look up new words, too! Here are some suggestions:  food, movies, music, school subjects, colors, politicians, nature, </w:t>
      </w:r>
      <w:r w:rsidR="006C6608">
        <w:rPr>
          <w:i/>
        </w:rPr>
        <w:t xml:space="preserve">seasons, weather, </w:t>
      </w:r>
      <w:r w:rsidR="00846EA1" w:rsidRPr="00846EA1">
        <w:rPr>
          <w:i/>
        </w:rPr>
        <w:t>places, hobbies, activities, an</w:t>
      </w:r>
      <w:r w:rsidR="00846EA1">
        <w:rPr>
          <w:i/>
        </w:rPr>
        <w:t>imals, personality traits, objects, video games, books, plays, and many more!</w:t>
      </w:r>
    </w:p>
    <w:p w:rsidR="00AF4252" w:rsidRDefault="00846EA1" w:rsidP="000A1D4B">
      <w:r>
        <w:rPr>
          <w:i/>
        </w:rPr>
        <w:t xml:space="preserve">*Please clean up your area! Did you put all colored pencils, markers and paper back to where they belong? I appreciate your help in keeping the room tidy! </w:t>
      </w:r>
      <w:r w:rsidRPr="00846EA1">
        <w:rPr>
          <w:i/>
        </w:rPr>
        <w:sym w:font="Wingdings" w:char="F04A"/>
      </w: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Viel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Spaß</w:t>
      </w:r>
      <w:proofErr w:type="spellEnd"/>
      <w:r>
        <w:rPr>
          <w:i/>
        </w:rPr>
        <w:t>!</w:t>
      </w:r>
      <w:r w:rsidR="00AF4252">
        <w:br/>
      </w:r>
    </w:p>
    <w:sectPr w:rsidR="00AF4252" w:rsidSect="000A1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B7E00"/>
    <w:multiLevelType w:val="hybridMultilevel"/>
    <w:tmpl w:val="243A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B"/>
    <w:rsid w:val="00014DC7"/>
    <w:rsid w:val="000A1D4B"/>
    <w:rsid w:val="00496D1F"/>
    <w:rsid w:val="006C6608"/>
    <w:rsid w:val="006E20C3"/>
    <w:rsid w:val="007329E2"/>
    <w:rsid w:val="00765CF0"/>
    <w:rsid w:val="007E4E9C"/>
    <w:rsid w:val="00846EA1"/>
    <w:rsid w:val="00AF4252"/>
    <w:rsid w:val="00B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A8BF9-3503-434B-B5A7-10B572B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3</cp:revision>
  <dcterms:created xsi:type="dcterms:W3CDTF">2016-10-25T16:10:00Z</dcterms:created>
  <dcterms:modified xsi:type="dcterms:W3CDTF">2016-10-25T16:12:00Z</dcterms:modified>
</cp:coreProperties>
</file>